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817"/>
        <w:gridCol w:w="2977"/>
        <w:gridCol w:w="10206"/>
      </w:tblGrid>
      <w:tr w:rsidR="00EB48F6" w:rsidRPr="00D23B96" w:rsidTr="00AE07CE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EB48F6" w:rsidRPr="0007498E" w:rsidRDefault="00EB48F6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EB48F6" w:rsidRPr="0007498E" w:rsidRDefault="00EB48F6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0206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EB48F6" w:rsidRPr="0007498E" w:rsidRDefault="00EB48F6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الموضوع</w:t>
            </w:r>
          </w:p>
        </w:tc>
      </w:tr>
      <w:tr w:rsidR="00EB48F6" w:rsidRPr="00D23B96" w:rsidTr="003628B1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EB48F6" w:rsidRPr="0067267C" w:rsidRDefault="00EB48F6" w:rsidP="00EB48F6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EB48F6" w:rsidRPr="00E92F8C" w:rsidRDefault="00582E77" w:rsidP="00EB48F6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الثاني</w:t>
            </w:r>
            <w:r w:rsidR="00EB48F6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عشر</w:t>
            </w:r>
          </w:p>
        </w:tc>
        <w:tc>
          <w:tcPr>
            <w:tcW w:w="10206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EB48F6" w:rsidRPr="00EB48F6" w:rsidRDefault="00EB48F6" w:rsidP="00EB48F6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EB48F6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اختبار الفترة الثانية 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XSpec="center" w:tblpY="-57"/>
        <w:bidiVisual/>
        <w:tblW w:w="160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3410"/>
      </w:tblGrid>
      <w:tr w:rsidR="00540A0D" w:rsidRPr="00D23B96" w:rsidTr="00540A0D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40A0D" w:rsidRPr="001D1E9F" w:rsidRDefault="00540A0D" w:rsidP="00540A0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الاختبار النظري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540A0D" w:rsidRPr="00232BE4" w:rsidRDefault="00540A0D" w:rsidP="00540A0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0"/>
                <w:szCs w:val="30"/>
                <w:rtl/>
              </w:rPr>
            </w:pPr>
            <w:r w:rsidRPr="00232BE4">
              <w:rPr>
                <w:rFonts w:cs="Traditional Arabic" w:hint="cs"/>
                <w:b/>
                <w:bCs/>
                <w:sz w:val="30"/>
                <w:szCs w:val="30"/>
                <w:rtl/>
              </w:rPr>
              <w:t>الوحدة الثالثة و الرابعة</w:t>
            </w:r>
          </w:p>
        </w:tc>
      </w:tr>
    </w:tbl>
    <w:tbl>
      <w:tblPr>
        <w:tblpPr w:leftFromText="180" w:rightFromText="180" w:vertAnchor="text" w:horzAnchor="margin" w:tblpXSpec="center" w:tblpY="-42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3410"/>
      </w:tblGrid>
      <w:tr w:rsidR="005428F6" w:rsidRPr="00D23B96" w:rsidTr="006662AE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428F6" w:rsidRPr="001D1E9F" w:rsidRDefault="005428F6" w:rsidP="005428F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الاختبار العملي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428F6" w:rsidRPr="001D1E9F" w:rsidRDefault="00540A0D" w:rsidP="005428F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32BE4">
              <w:rPr>
                <w:rFonts w:cs="Traditional Arabic" w:hint="cs"/>
                <w:b/>
                <w:bCs/>
                <w:sz w:val="30"/>
                <w:szCs w:val="30"/>
                <w:rtl/>
              </w:rPr>
              <w:t>قواعد بيانات ليبر أوفيس بيس</w:t>
            </w:r>
          </w:p>
        </w:tc>
      </w:tr>
    </w:tbl>
    <w:p w:rsidR="002324DD" w:rsidRPr="005E1CA2" w:rsidRDefault="002324DD" w:rsidP="00907A17">
      <w:pPr>
        <w:rPr>
          <w:sz w:val="10"/>
          <w:szCs w:val="10"/>
          <w:rtl/>
        </w:rPr>
      </w:pPr>
    </w:p>
    <w:sectPr w:rsidR="002324DD" w:rsidRPr="005E1CA2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B6B" w:rsidRDefault="00222B6B" w:rsidP="00C736BD">
      <w:pPr>
        <w:spacing w:after="0" w:line="240" w:lineRule="auto"/>
      </w:pPr>
      <w:r>
        <w:separator/>
      </w:r>
    </w:p>
  </w:endnote>
  <w:endnote w:type="continuationSeparator" w:id="0">
    <w:p w:rsidR="00222B6B" w:rsidRDefault="00222B6B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B6B" w:rsidRDefault="00222B6B" w:rsidP="00C736BD">
      <w:pPr>
        <w:spacing w:after="0" w:line="240" w:lineRule="auto"/>
      </w:pPr>
      <w:r>
        <w:separator/>
      </w:r>
    </w:p>
  </w:footnote>
  <w:footnote w:type="continuationSeparator" w:id="0">
    <w:p w:rsidR="00222B6B" w:rsidRDefault="00222B6B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736BD"/>
    <w:rsid w:val="00013515"/>
    <w:rsid w:val="0007498E"/>
    <w:rsid w:val="00120776"/>
    <w:rsid w:val="001A0BDF"/>
    <w:rsid w:val="001D18DD"/>
    <w:rsid w:val="00222B6B"/>
    <w:rsid w:val="002324DD"/>
    <w:rsid w:val="00237794"/>
    <w:rsid w:val="003D02DC"/>
    <w:rsid w:val="00443F1D"/>
    <w:rsid w:val="00447619"/>
    <w:rsid w:val="004742CB"/>
    <w:rsid w:val="00475C03"/>
    <w:rsid w:val="00540A0D"/>
    <w:rsid w:val="005428F6"/>
    <w:rsid w:val="00582E77"/>
    <w:rsid w:val="00586624"/>
    <w:rsid w:val="005E1CA2"/>
    <w:rsid w:val="005E7B53"/>
    <w:rsid w:val="006124EA"/>
    <w:rsid w:val="00622FA4"/>
    <w:rsid w:val="0067267C"/>
    <w:rsid w:val="006B1886"/>
    <w:rsid w:val="006B5AC7"/>
    <w:rsid w:val="006C1B05"/>
    <w:rsid w:val="007C0257"/>
    <w:rsid w:val="007E1C7E"/>
    <w:rsid w:val="0080735B"/>
    <w:rsid w:val="00807BC9"/>
    <w:rsid w:val="00824DC7"/>
    <w:rsid w:val="00824F87"/>
    <w:rsid w:val="008773E7"/>
    <w:rsid w:val="00877E7A"/>
    <w:rsid w:val="008E6EEA"/>
    <w:rsid w:val="00907A17"/>
    <w:rsid w:val="009208E9"/>
    <w:rsid w:val="009808B4"/>
    <w:rsid w:val="00A56BFA"/>
    <w:rsid w:val="00A618B1"/>
    <w:rsid w:val="00A62926"/>
    <w:rsid w:val="00A81C68"/>
    <w:rsid w:val="00A90442"/>
    <w:rsid w:val="00AF2802"/>
    <w:rsid w:val="00B306CA"/>
    <w:rsid w:val="00B4797B"/>
    <w:rsid w:val="00B52A33"/>
    <w:rsid w:val="00BA0825"/>
    <w:rsid w:val="00BB3CA9"/>
    <w:rsid w:val="00C06ED4"/>
    <w:rsid w:val="00C24191"/>
    <w:rsid w:val="00C26436"/>
    <w:rsid w:val="00C736BD"/>
    <w:rsid w:val="00D503C5"/>
    <w:rsid w:val="00D50B68"/>
    <w:rsid w:val="00D54FCF"/>
    <w:rsid w:val="00DA3013"/>
    <w:rsid w:val="00DF649C"/>
    <w:rsid w:val="00E05338"/>
    <w:rsid w:val="00E50A4A"/>
    <w:rsid w:val="00E56CE5"/>
    <w:rsid w:val="00E8277A"/>
    <w:rsid w:val="00E854E8"/>
    <w:rsid w:val="00E92F8C"/>
    <w:rsid w:val="00EB48F6"/>
    <w:rsid w:val="00ED4E00"/>
    <w:rsid w:val="00F06636"/>
    <w:rsid w:val="00F57A59"/>
    <w:rsid w:val="00F71792"/>
    <w:rsid w:val="00F83F19"/>
    <w:rsid w:val="00FB2466"/>
    <w:rsid w:val="00FE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S-A</cp:lastModifiedBy>
  <cp:revision>3</cp:revision>
  <cp:lastPrinted>2016-01-23T15:40:00Z</cp:lastPrinted>
  <dcterms:created xsi:type="dcterms:W3CDTF">2016-11-28T18:40:00Z</dcterms:created>
  <dcterms:modified xsi:type="dcterms:W3CDTF">2016-11-28T19:02:00Z</dcterms:modified>
</cp:coreProperties>
</file>